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8DFB">
      <w:pPr>
        <w:pStyle w:val="2"/>
        <w:shd w:val="clear" w:color="auto" w:fill="auto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</w:p>
    <w:p w14:paraId="3F85C82F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righ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　　　　　　　　                   　  编号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 xml:space="preserve">　　　　　　  </w:t>
      </w:r>
    </w:p>
    <w:p w14:paraId="444B7F05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  <w:t>安徽省自然科研（实验）系列</w:t>
      </w:r>
    </w:p>
    <w:p w14:paraId="3CDAB63E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  <w:t>专业技术资格认定表</w:t>
      </w:r>
    </w:p>
    <w:p w14:paraId="38E92831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3F484D4D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姓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名：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　　　　　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 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</w:t>
      </w:r>
    </w:p>
    <w:p w14:paraId="22187097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专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业：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　　　　　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 　　　</w:t>
      </w:r>
    </w:p>
    <w:p w14:paraId="20875DBE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认定资格：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　　　　 　　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</w:t>
      </w:r>
    </w:p>
    <w:p w14:paraId="635D198A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工作单位：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　　　 　　 　　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 xml:space="preserve"> </w:t>
      </w:r>
    </w:p>
    <w:p w14:paraId="0772BEFD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主管部门：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　　　 　　 　　　</w:t>
      </w:r>
    </w:p>
    <w:p w14:paraId="78418A49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联系电话：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           　　　　　　　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</w:t>
      </w:r>
    </w:p>
    <w:p w14:paraId="078A726E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1978608D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520" w:lineRule="atLeast"/>
        <w:ind w:left="0" w:right="0" w:firstLine="0" w:firstLineChars="0"/>
        <w:jc w:val="center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填 表 时 间：　 年　 月　 日 </w:t>
      </w:r>
    </w:p>
    <w:p w14:paraId="6E3DEB36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29BE2BB8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640" w:lineRule="atLeast"/>
        <w:ind w:left="0" w:right="0" w:firstLine="0" w:firstLineChars="0"/>
        <w:jc w:val="center"/>
        <w:rPr>
          <w:rFonts w:hint="default" w:ascii="Times New Roman" w:hAnsi="Times New Roman" w:eastAsia="宋体" w:cs="Times New Roman"/>
          <w:b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  <w:t>填 表 说 明</w:t>
      </w:r>
    </w:p>
    <w:p w14:paraId="5E1C9A33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560" w:lineRule="atLeast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798C4381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1.此表</w:t>
      </w:r>
      <w:r>
        <w:rPr>
          <w:rFonts w:hint="default" w:ascii="Times New Roman" w:hAnsi="Times New Roman" w:eastAsia="方正黑体_GBK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一式二份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，供专业技术人员考核认定专业技术资格使用。</w:t>
      </w:r>
    </w:p>
    <w:p w14:paraId="1E27E953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2.手写的要用钢笔或签字笔填写，字迹要端正、清楚；打印的要用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em w:val="dot"/>
          <w:lang w:eastAsia="zh-CN" w:bidi="ar-SA"/>
        </w:rPr>
        <w:t>A4纸双面打印装订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。</w:t>
      </w:r>
    </w:p>
    <w:p w14:paraId="30A1F849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3.申请人员应对填写的内容及证明材料真实性作出承诺，所在单位人事部门应负责核实申请人所填写的内容，确保材料真实可靠。</w:t>
      </w:r>
    </w:p>
    <w:p w14:paraId="7521DD3B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4.</w:t>
      </w:r>
      <w:r>
        <w:rPr>
          <w:rFonts w:hint="eastAsia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“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照片</w:t>
      </w:r>
      <w:r>
        <w:rPr>
          <w:rFonts w:hint="eastAsia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”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用近期二寸正面半身免冠照。</w:t>
      </w:r>
    </w:p>
    <w:p w14:paraId="24DC16C0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 </w:t>
      </w:r>
    </w:p>
    <w:p w14:paraId="30A60E4E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1F0C00E0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2B39AD1E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04C825E9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38830971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05B6435D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2CA52FD4">
      <w:pPr>
        <w:widowControl/>
        <w:spacing w:before="100" w:beforeAutospacing="1" w:after="100" w:afterAutospacing="1"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sectPr>
          <w:pgSz w:w="11906" w:h="16838"/>
          <w:pgMar w:top="1871" w:right="1474" w:bottom="1587" w:left="1474" w:header="851" w:footer="992" w:gutter="0"/>
          <w:pgNumType w:fmt="numberInDash"/>
          <w:cols w:space="720" w:num="1"/>
          <w:rtlGutter w:val="0"/>
          <w:docGrid w:type="lines" w:linePitch="446" w:charSpace="0"/>
        </w:sectPr>
      </w:pPr>
    </w:p>
    <w:p w14:paraId="18605C3A">
      <w:pPr>
        <w:keepNext w:val="0"/>
        <w:keepLines w:val="0"/>
        <w:widowControl/>
        <w:shd w:val="clear" w:color="auto" w:fill="auto"/>
        <w:bidi w:val="0"/>
        <w:snapToGrid w:val="0"/>
        <w:spacing w:before="0" w:after="0" w:line="24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b/>
          <w:color w:val="auto"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  <w:t>（一）基本情况</w:t>
      </w:r>
    </w:p>
    <w:tbl>
      <w:tblPr>
        <w:tblStyle w:val="4"/>
        <w:tblW w:w="84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112"/>
        <w:gridCol w:w="641"/>
        <w:gridCol w:w="1084"/>
        <w:gridCol w:w="590"/>
        <w:gridCol w:w="490"/>
        <w:gridCol w:w="668"/>
        <w:gridCol w:w="283"/>
        <w:gridCol w:w="589"/>
        <w:gridCol w:w="1170"/>
        <w:gridCol w:w="446"/>
        <w:gridCol w:w="343"/>
        <w:gridCol w:w="747"/>
        <w:gridCol w:w="55"/>
      </w:tblGrid>
      <w:tr w14:paraId="6162E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B8DE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E91F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姓　名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F063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A050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1194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5676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出生年月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16FB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F35E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二寸</w:t>
            </w:r>
          </w:p>
          <w:p w14:paraId="65BC18B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（近期免冠）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95A60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72285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22232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58E6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参加工作</w:t>
            </w:r>
          </w:p>
          <w:p w14:paraId="3A4848E1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时  间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1105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9C26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本人档案存放单位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5C28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53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022C2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7C826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3448D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810A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1631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学历情况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2257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毕（肄）业学校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7153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毕业时间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7990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专业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D421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学制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1B50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学位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2584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0C9E4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95D44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FEF7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137B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E076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728D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AC44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2049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B6C88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53877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25DD8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29E5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E0A2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C7F0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98A6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62C62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230E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51587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31005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B1FE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BE10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AA44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33F3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D602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4167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0753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ECCB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37EAB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1F30D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1D4A3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现 从 事</w:t>
            </w:r>
          </w:p>
          <w:p w14:paraId="308D3BCD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何种专业技术工作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AE4C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1FA78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申报何专业</w:t>
            </w:r>
          </w:p>
          <w:p w14:paraId="7BB8744D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技术资格</w:t>
            </w:r>
          </w:p>
        </w:tc>
        <w:tc>
          <w:tcPr>
            <w:tcW w:w="35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503C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9B2C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41904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499E3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8163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BE7A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主要专业技术工作经历（含工作期间学习经历）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921F9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1907D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C763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107C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AAB5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单　 位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E60F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职　务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0FFC5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从事何专业技术工作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EBCF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证明人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C8081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3BB25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0DB6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7CE7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5647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B677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D95F1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C3AF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5B28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335CA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23A38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9F0A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281E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F84A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9243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9ECA8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A66EB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0C2B0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C55AC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C114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CF05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8DFD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2F3F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D77C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4B1F7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39377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6CAE1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BBBB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00E0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974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9BC8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224A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22794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08A78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B9A91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0400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EF1C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215B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989A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EED0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03CB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6E04F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7C5C8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65F1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BF1E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AAC7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6CCC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2DE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F779B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</w:tbl>
    <w:p w14:paraId="7A30FA2B">
      <w:pPr>
        <w:keepNext w:val="0"/>
        <w:keepLines w:val="0"/>
        <w:widowControl/>
        <w:shd w:val="clear" w:color="auto" w:fill="auto"/>
        <w:tabs>
          <w:tab w:val="left" w:pos="1368"/>
        </w:tabs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6A5E83E7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left"/>
        <w:rPr>
          <w:rFonts w:hint="default" w:ascii="Times New Roman" w:hAnsi="Times New Roman" w:cs="Times New Roman"/>
          <w:b/>
          <w:color w:val="auto"/>
          <w:kern w:val="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8895EDF">
      <w:pPr>
        <w:keepNext w:val="0"/>
        <w:keepLines w:val="0"/>
        <w:widowControl/>
        <w:numPr>
          <w:ilvl w:val="0"/>
          <w:numId w:val="1"/>
        </w:numPr>
        <w:shd w:val="clear" w:color="auto" w:fill="auto"/>
        <w:bidi w:val="0"/>
        <w:snapToGrid w:val="0"/>
        <w:spacing w:before="100" w:beforeAutospacing="1" w:after="100" w:afterAutospacing="1" w:line="24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b/>
          <w:color w:val="auto"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  <w:t>个人专业技术工作小结（含工作业绩、论文论著发表、课题及获奖情况）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6919"/>
      </w:tblGrid>
      <w:tr w14:paraId="019C4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0" w:type="dxa"/>
            <w:gridSpan w:val="2"/>
            <w:noWrap w:val="0"/>
            <w:vAlign w:val="top"/>
          </w:tcPr>
          <w:p w14:paraId="3866154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7D09103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2922DC1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731036F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1FC07A3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659C0B8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3CAD1FA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79CC353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01F0361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2ECEDD7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110C400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21069B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411" w:type="dxa"/>
            <w:noWrap w:val="0"/>
            <w:vAlign w:val="center"/>
          </w:tcPr>
          <w:p w14:paraId="6076C85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本</w:t>
            </w:r>
          </w:p>
          <w:p w14:paraId="3B056D8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人</w:t>
            </w:r>
          </w:p>
          <w:p w14:paraId="68C1A47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承</w:t>
            </w:r>
          </w:p>
          <w:p w14:paraId="6C06349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诺</w:t>
            </w:r>
          </w:p>
        </w:tc>
        <w:tc>
          <w:tcPr>
            <w:tcW w:w="6919" w:type="dxa"/>
            <w:noWrap w:val="0"/>
            <w:vAlign w:val="top"/>
          </w:tcPr>
          <w:p w14:paraId="2DF3819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本人承诺上述填写信息及所提供相关证明材料真实有效。如有任何不实，愿按有关规定接受处理。                   </w:t>
            </w:r>
          </w:p>
          <w:p w14:paraId="38EB40C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          </w:t>
            </w:r>
          </w:p>
          <w:p w14:paraId="2C66710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                                 申报人（签字）：</w:t>
            </w:r>
          </w:p>
          <w:p w14:paraId="0D9F263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                                     年  月   日</w:t>
            </w:r>
          </w:p>
        </w:tc>
      </w:tr>
    </w:tbl>
    <w:p w14:paraId="30E4AC92">
      <w:pPr>
        <w:widowControl/>
        <w:spacing w:before="100" w:beforeAutospacing="1" w:after="100" w:afterAutospacing="1" w:line="360" w:lineRule="atLeast"/>
        <w:jc w:val="left"/>
        <w:rPr>
          <w:rFonts w:hint="default" w:ascii="Times New Roman" w:hAnsi="Times New Roman" w:cs="Times New Roman"/>
          <w:color w:val="auto"/>
          <w:kern w:val="0"/>
          <w:sz w:val="18"/>
          <w:szCs w:val="18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7067"/>
        <w:gridCol w:w="35"/>
      </w:tblGrid>
      <w:tr w14:paraId="0A0E6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771" w:hRule="atLeast"/>
        </w:trPr>
        <w:tc>
          <w:tcPr>
            <w:tcW w:w="848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258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shd w:val="clear" w:color="auto" w:fill="auto"/>
                <w:lang w:eastAsia="zh-CN" w:bidi="ar-SA"/>
              </w:rPr>
              <w:t>（三）任现职以来的考核情况及单位审核、认定意见</w:t>
            </w:r>
          </w:p>
        </w:tc>
      </w:tr>
      <w:tr w14:paraId="6A76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560E1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工作单位</w:t>
            </w:r>
          </w:p>
          <w:p w14:paraId="69897788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考核意见</w:t>
            </w:r>
          </w:p>
        </w:tc>
        <w:tc>
          <w:tcPr>
            <w:tcW w:w="7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12009D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684FED0A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35FB3D93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1EEAC908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单位负责人签名：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u w:val="single"/>
                <w:shd w:val="clear" w:color="auto" w:fill="auto"/>
                <w:lang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                （公章）</w:t>
            </w:r>
          </w:p>
        </w:tc>
      </w:tr>
      <w:tr w14:paraId="006E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5909A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单位主管</w:t>
            </w:r>
          </w:p>
          <w:p w14:paraId="3B37275C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部门审查</w:t>
            </w:r>
          </w:p>
          <w:p w14:paraId="2323A3A7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推荐意见</w:t>
            </w:r>
          </w:p>
        </w:tc>
        <w:tc>
          <w:tcPr>
            <w:tcW w:w="7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5519C2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7728616B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6CE92FB1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（公章）                                   　　　 年   月   日</w:t>
            </w:r>
          </w:p>
        </w:tc>
      </w:tr>
      <w:tr w14:paraId="5125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0DB6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市人社部门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认定审批</w:t>
            </w:r>
          </w:p>
          <w:p w14:paraId="10ED6EE8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意     见</w:t>
            </w:r>
          </w:p>
        </w:tc>
        <w:tc>
          <w:tcPr>
            <w:tcW w:w="7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59529E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  </w:t>
            </w:r>
          </w:p>
          <w:p w14:paraId="26109675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5435A3E1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（公章）                                  　　　  年   月   日                            </w:t>
            </w:r>
          </w:p>
        </w:tc>
      </w:tr>
      <w:tr w14:paraId="673F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673C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职称认定部门认定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审批</w:t>
            </w:r>
          </w:p>
          <w:p w14:paraId="223B6A2A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意     见</w:t>
            </w:r>
          </w:p>
        </w:tc>
        <w:tc>
          <w:tcPr>
            <w:tcW w:w="7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96417D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</w:t>
            </w:r>
          </w:p>
          <w:p w14:paraId="3AC55993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010BFDE4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（公章）                              　　　       年   月   日                            </w:t>
            </w:r>
          </w:p>
        </w:tc>
      </w:tr>
    </w:tbl>
    <w:p w14:paraId="31243B31"/>
    <w:p w14:paraId="631D6F9F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4618D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5C96A8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C96A8"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5E03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026E3"/>
    <w:multiLevelType w:val="singleLevel"/>
    <w:tmpl w:val="537026E3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1176"/>
    <w:rsid w:val="2EE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keepNext w:val="0"/>
      <w:keepLines w:val="0"/>
      <w:widowControl w:val="0"/>
      <w:shd w:val="clear" w:color="auto" w:fill="auto"/>
      <w:bidi w:val="0"/>
      <w:spacing w:before="0" w:after="120" w:line="480" w:lineRule="auto"/>
      <w:ind w:left="420" w:leftChars="20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paragraph" w:styleId="3">
    <w:name w:val="footer"/>
    <w:unhideWhenUsed/>
    <w:qFormat/>
    <w:uiPriority w:val="0"/>
    <w:pPr>
      <w:keepNext w:val="0"/>
      <w:keepLines w:val="0"/>
      <w:widowControl w:val="0"/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590" w:lineRule="exact"/>
      <w:ind w:left="0" w:right="0" w:firstLine="880" w:firstLineChars="200"/>
      <w:jc w:val="left"/>
    </w:pPr>
    <w:rPr>
      <w:rFonts w:ascii="Calibri" w:hAnsi="Calibri" w:eastAsia="宋体" w:cs="Times New Roman"/>
      <w:color w:val="000000"/>
      <w:spacing w:val="0"/>
      <w:w w:val="100"/>
      <w:position w:val="0"/>
      <w:sz w:val="18"/>
      <w:szCs w:val="18"/>
      <w:shd w:val="clear" w:color="auto" w:fill="auto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2025-10-09T09:19:00Z</dcterms:created>
  <dc:creator>何玉清</dc:creator>
  <cp:lastModifiedBy>何玉清</cp:lastModifiedBy>
  <dcterms:modified xsi:type="dcterms:W3CDTF">2025-10-09T09:20:07Z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34FFBEE577F148A0A43B73DE6D75E001_11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